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62775D" w:rsidRDefault="003B56C6" w:rsidP="0062775D">
      <w:pPr>
        <w:jc w:val="center"/>
      </w:pPr>
      <w:r w:rsidRPr="0062775D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F62E7D" w:rsidRPr="0062775D" w:rsidRDefault="00F62E7D" w:rsidP="00F62E7D">
      <w:pPr>
        <w:suppressAutoHyphens/>
        <w:jc w:val="center"/>
        <w:rPr>
          <w:sz w:val="28"/>
          <w:szCs w:val="28"/>
        </w:rPr>
      </w:pPr>
    </w:p>
    <w:p w:rsidR="00F62E7D" w:rsidRPr="0062775D" w:rsidRDefault="00F62E7D" w:rsidP="00F62E7D">
      <w:pPr>
        <w:suppressAutoHyphens/>
        <w:jc w:val="center"/>
        <w:rPr>
          <w:sz w:val="28"/>
          <w:szCs w:val="28"/>
        </w:rPr>
      </w:pPr>
      <w:r w:rsidRPr="0062775D">
        <w:rPr>
          <w:sz w:val="28"/>
          <w:szCs w:val="28"/>
        </w:rPr>
        <w:t>23.02.06 Техническая эксплуатация подвижного состава железных дорог</w:t>
      </w:r>
    </w:p>
    <w:p w:rsidR="00F62E7D" w:rsidRPr="0062775D" w:rsidRDefault="00F62E7D" w:rsidP="00F62E7D">
      <w:pPr>
        <w:suppressAutoHyphens/>
        <w:jc w:val="center"/>
        <w:rPr>
          <w:sz w:val="28"/>
          <w:szCs w:val="28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62775D" w:rsidTr="007B223F">
        <w:tc>
          <w:tcPr>
            <w:tcW w:w="816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62775D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62775D">
              <w:rPr>
                <w:b/>
                <w:sz w:val="14"/>
                <w:szCs w:val="14"/>
              </w:rPr>
              <w:t>/</w:t>
            </w:r>
            <w:proofErr w:type="spellStart"/>
            <w:r w:rsidRPr="0062775D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62775D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62775D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62775D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62775D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62775D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62775D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62775D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Афанасьев</w:t>
            </w:r>
          </w:p>
          <w:p w:rsidR="00E565EB" w:rsidRPr="0062775D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Василий</w:t>
            </w:r>
          </w:p>
          <w:p w:rsidR="00E565EB" w:rsidRPr="0062775D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Физическая культура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ГАОУ ДПО "АОИОО"</w:t>
            </w:r>
            <w:r w:rsidRPr="0062775D">
              <w:t xml:space="preserve">                     </w:t>
            </w:r>
            <w:r w:rsidRPr="0062775D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62775D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«Проводник пассажирского вагона»,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2019 г.</w:t>
            </w:r>
          </w:p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565EB" w:rsidRPr="0062775D" w:rsidRDefault="00E565E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565EB" w:rsidRPr="0062775D" w:rsidRDefault="00E565EB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62775D" w:rsidRDefault="00E565EB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62775D" w:rsidRDefault="00E565EB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E565EB" w:rsidRPr="0062775D" w:rsidRDefault="00E565EB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E565EB" w:rsidRPr="0062775D" w:rsidRDefault="00E565EB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62775D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23.01.22</w:t>
            </w:r>
            <w:r w:rsidR="00E565EB" w:rsidRPr="0062775D">
              <w:rPr>
                <w:sz w:val="14"/>
                <w:szCs w:val="14"/>
              </w:rPr>
              <w:t xml:space="preserve"> Проводник на железнодорожном транспорте</w:t>
            </w:r>
          </w:p>
          <w:p w:rsidR="00E565EB" w:rsidRPr="0062775D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565EB" w:rsidRPr="0062775D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43.02.15 Поварское и кондитерское дело</w:t>
            </w:r>
          </w:p>
          <w:p w:rsidR="005B1461" w:rsidRPr="0062775D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B1461" w:rsidRPr="0062775D" w:rsidRDefault="005B1461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541404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62775D" w:rsidRDefault="00541404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62775D" w:rsidRDefault="00541404" w:rsidP="00AF7591">
            <w:pPr>
              <w:tabs>
                <w:tab w:val="left" w:pos="1027"/>
              </w:tabs>
              <w:ind w:right="-108"/>
              <w:jc w:val="center"/>
              <w:rPr>
                <w:sz w:val="14"/>
                <w:szCs w:val="14"/>
              </w:rPr>
            </w:pPr>
            <w:proofErr w:type="spellStart"/>
            <w:r w:rsidRPr="0062775D">
              <w:rPr>
                <w:sz w:val="14"/>
                <w:szCs w:val="14"/>
              </w:rPr>
              <w:t>Балакишиева</w:t>
            </w:r>
            <w:proofErr w:type="spellEnd"/>
          </w:p>
          <w:p w:rsidR="00541404" w:rsidRPr="0062775D" w:rsidRDefault="00541404" w:rsidP="00AF7591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Алла</w:t>
            </w:r>
          </w:p>
          <w:p w:rsidR="00541404" w:rsidRPr="0062775D" w:rsidRDefault="00541404" w:rsidP="00AF7591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62775D" w:rsidRDefault="00541404" w:rsidP="00C33F58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Физика</w:t>
            </w:r>
          </w:p>
          <w:p w:rsidR="00541404" w:rsidRPr="0062775D" w:rsidRDefault="00541404" w:rsidP="00AF759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62775D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преподаватель физики и информатики</w:t>
            </w:r>
          </w:p>
          <w:p w:rsidR="00541404" w:rsidRPr="0062775D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высшая квалификационная категория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ГАОУ ДПО "АОИОО"                     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lastRenderedPageBreak/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30 лет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09.02.07 Информационные системы и </w:t>
            </w:r>
            <w:r w:rsidRPr="0062775D">
              <w:rPr>
                <w:sz w:val="14"/>
                <w:szCs w:val="14"/>
              </w:rPr>
              <w:lastRenderedPageBreak/>
              <w:t>программирование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62775D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62775D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Волова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Алёна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Викторовна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62775D" w:rsidRDefault="00541404" w:rsidP="0062775D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62775D">
              <w:rPr>
                <w:sz w:val="14"/>
                <w:szCs w:val="14"/>
              </w:rPr>
              <w:t>бакалавриат</w:t>
            </w:r>
            <w:proofErr w:type="spellEnd"/>
            <w:r w:rsidRPr="0062775D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62775D" w:rsidRDefault="00541404">
            <w:pPr>
              <w:tabs>
                <w:tab w:val="left" w:pos="1410"/>
              </w:tabs>
              <w:jc w:val="center"/>
            </w:pPr>
            <w:r w:rsidRPr="0062775D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</w:t>
            </w:r>
            <w:proofErr w:type="spellStart"/>
            <w:r w:rsidRPr="0062775D">
              <w:rPr>
                <w:sz w:val="14"/>
                <w:szCs w:val="14"/>
              </w:rPr>
              <w:t>Мультимедийные</w:t>
            </w:r>
            <w:proofErr w:type="spellEnd"/>
            <w:r w:rsidRPr="0062775D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62775D">
              <w:rPr>
                <w:sz w:val="14"/>
                <w:szCs w:val="14"/>
              </w:rPr>
              <w:t>обучающимися</w:t>
            </w:r>
            <w:proofErr w:type="gramEnd"/>
            <w:r w:rsidRPr="0062775D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62775D" w:rsidRDefault="00541404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62775D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541404" w:rsidRPr="0062775D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62775D" w:rsidRDefault="00541404" w:rsidP="002E7241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62775D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62775D">
              <w:rPr>
                <w:sz w:val="14"/>
                <w:szCs w:val="14"/>
              </w:rPr>
              <w:t>Заглубоцкая</w:t>
            </w:r>
            <w:proofErr w:type="spellEnd"/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Елена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Обществознание</w:t>
            </w:r>
          </w:p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История</w:t>
            </w:r>
          </w:p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История России</w:t>
            </w:r>
          </w:p>
          <w:p w:rsidR="00887AE0" w:rsidRPr="0062775D" w:rsidRDefault="00887AE0" w:rsidP="00AF75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62775D">
              <w:rPr>
                <w:sz w:val="14"/>
                <w:szCs w:val="14"/>
              </w:rPr>
              <w:t>обучающимися</w:t>
            </w:r>
            <w:proofErr w:type="gramEnd"/>
            <w:r w:rsidRPr="0062775D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887AE0" w:rsidRPr="0062775D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887AE0" w:rsidRPr="0062775D" w:rsidRDefault="00887AE0" w:rsidP="00986638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887AE0" w:rsidRPr="0062775D" w:rsidRDefault="00887AE0">
            <w:pPr>
              <w:jc w:val="center"/>
            </w:pPr>
            <w:r w:rsidRPr="0062775D">
              <w:rPr>
                <w:sz w:val="14"/>
                <w:szCs w:val="14"/>
              </w:rPr>
              <w:t>Зайцева</w:t>
            </w:r>
          </w:p>
          <w:p w:rsidR="00887AE0" w:rsidRPr="0062775D" w:rsidRDefault="00887AE0">
            <w:pPr>
              <w:jc w:val="center"/>
            </w:pPr>
            <w:r w:rsidRPr="0062775D">
              <w:rPr>
                <w:sz w:val="14"/>
                <w:szCs w:val="14"/>
              </w:rPr>
              <w:t>Наталья</w:t>
            </w:r>
          </w:p>
          <w:p w:rsidR="00887AE0" w:rsidRPr="0062775D" w:rsidRDefault="00887AE0">
            <w:pPr>
              <w:jc w:val="center"/>
            </w:pPr>
            <w:r w:rsidRPr="0062775D">
              <w:rPr>
                <w:sz w:val="14"/>
                <w:szCs w:val="14"/>
              </w:rPr>
              <w:t>Дмитриевна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C4509A">
            <w:pPr>
              <w:pStyle w:val="af4"/>
              <w:tabs>
                <w:tab w:val="left" w:pos="1410"/>
              </w:tabs>
              <w:ind w:left="0"/>
              <w:jc w:val="both"/>
            </w:pPr>
            <w:r w:rsidRPr="0062775D">
              <w:rPr>
                <w:sz w:val="14"/>
                <w:szCs w:val="14"/>
              </w:rPr>
              <w:t xml:space="preserve">Литература, Русский язык,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учитель русского языка и литературы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филология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62775D">
              <w:rPr>
                <w:sz w:val="14"/>
                <w:szCs w:val="14"/>
              </w:rPr>
              <w:t xml:space="preserve"> « Экспертиза учебного занятия (урока)», 2023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gramStart"/>
            <w:r w:rsidRPr="0062775D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62775D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jc w:val="both"/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>
            <w:pPr>
              <w:jc w:val="both"/>
            </w:pPr>
            <w:r w:rsidRPr="0062775D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23.02.07 Техническое обслуживание и ремонт автотранспортных средств 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>
            <w:pPr>
              <w:jc w:val="both"/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887AE0" w:rsidRPr="0062775D" w:rsidRDefault="00887AE0" w:rsidP="00986638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Козьмина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Оксана Геннадьевна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62775D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62775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Иностранный язык</w:t>
            </w:r>
          </w:p>
          <w:p w:rsidR="00887AE0" w:rsidRPr="0062775D" w:rsidRDefault="00887AE0" w:rsidP="0062775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</w:t>
            </w: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бакалавр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62775D">
              <w:rPr>
                <w:sz w:val="14"/>
                <w:szCs w:val="14"/>
              </w:rPr>
              <w:t>обучающимися</w:t>
            </w:r>
            <w:proofErr w:type="gramEnd"/>
            <w:r w:rsidRPr="0062775D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 w:rsidP="009A77E8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62775D" w:rsidRDefault="00887AE0" w:rsidP="009A77E8">
            <w:pPr>
              <w:jc w:val="both"/>
            </w:pPr>
            <w:r w:rsidRPr="0062775D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62775D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62775D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Инженерная графика </w:t>
            </w:r>
          </w:p>
          <w:p w:rsidR="00887AE0" w:rsidRPr="0062775D" w:rsidRDefault="00887AE0" w:rsidP="00155196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  <w:r w:rsidRPr="006277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 xml:space="preserve"> (</w:t>
            </w:r>
            <w:proofErr w:type="spellStart"/>
            <w:r w:rsidRPr="0062775D">
              <w:rPr>
                <w:sz w:val="14"/>
                <w:szCs w:val="14"/>
              </w:rPr>
              <w:t>бакалавриат</w:t>
            </w:r>
            <w:proofErr w:type="spellEnd"/>
            <w:r w:rsidRPr="0062775D">
              <w:rPr>
                <w:sz w:val="14"/>
                <w:szCs w:val="14"/>
              </w:rPr>
              <w:t>), бакалавр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строительство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 xml:space="preserve"> (магистратура), магистр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62775D">
              <w:rPr>
                <w:sz w:val="14"/>
                <w:szCs w:val="14"/>
              </w:rPr>
              <w:t>Абилимпикс</w:t>
            </w:r>
            <w:proofErr w:type="spellEnd"/>
            <w:r w:rsidRPr="0062775D">
              <w:rPr>
                <w:sz w:val="14"/>
                <w:szCs w:val="14"/>
              </w:rPr>
              <w:t>"» 2022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62775D">
              <w:rPr>
                <w:sz w:val="14"/>
                <w:szCs w:val="14"/>
              </w:rPr>
              <w:t>обучающимися</w:t>
            </w:r>
            <w:proofErr w:type="gramEnd"/>
            <w:r w:rsidRPr="0062775D">
              <w:rPr>
                <w:sz w:val="14"/>
                <w:szCs w:val="14"/>
              </w:rPr>
              <w:t xml:space="preserve"> с инвалидностью и ОВЗ, 2024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ФГАОУ </w:t>
            </w:r>
            <w:proofErr w:type="gramStart"/>
            <w:r w:rsidRPr="0062775D">
              <w:rPr>
                <w:sz w:val="14"/>
                <w:szCs w:val="14"/>
              </w:rPr>
              <w:t>ВО</w:t>
            </w:r>
            <w:proofErr w:type="gramEnd"/>
            <w:r w:rsidRPr="0062775D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62775D" w:rsidRDefault="007D015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62775D">
              <w:rPr>
                <w:sz w:val="14"/>
                <w:szCs w:val="14"/>
              </w:rPr>
              <w:t xml:space="preserve"> Маляр</w:t>
            </w:r>
          </w:p>
          <w:p w:rsidR="00887AE0" w:rsidRPr="0062775D" w:rsidRDefault="007D015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62775D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 w:rsidP="0015519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proofErr w:type="gramStart"/>
            <w:r w:rsidRPr="0062775D">
              <w:rPr>
                <w:sz w:val="14"/>
                <w:szCs w:val="14"/>
              </w:rPr>
              <w:t>Крылатых</w:t>
            </w:r>
            <w:proofErr w:type="gramEnd"/>
            <w:r w:rsidRPr="0062775D">
              <w:rPr>
                <w:sz w:val="14"/>
                <w:szCs w:val="14"/>
              </w:rPr>
              <w:t xml:space="preserve">       Сергей Александрович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ind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Электротехника</w:t>
            </w:r>
          </w:p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Электроника и микропроцессорная техника</w:t>
            </w:r>
          </w:p>
          <w:p w:rsidR="00887AE0" w:rsidRPr="0062775D" w:rsidRDefault="00887AE0" w:rsidP="0062775D">
            <w:pPr>
              <w:jc w:val="center"/>
              <w:rPr>
                <w:sz w:val="22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Среднее профессиональное образование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Гидроакустические приборы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-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«Педагогическая компетентность мастера производственного обучения вождению транспортных средств соответствующих категорий и подкатегорий» 2024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«Педагогика СПО» 2025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        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 w:rsidP="009228FA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 w:rsidP="009228FA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62775D" w:rsidRDefault="00887AE0" w:rsidP="009228FA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 w:rsidP="009228FA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Мелентьева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62775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Информатика;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бакалавр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 xml:space="preserve">, магистр 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62775D">
              <w:rPr>
                <w:sz w:val="14"/>
                <w:szCs w:val="14"/>
              </w:rPr>
              <w:t>обучающимися</w:t>
            </w:r>
            <w:proofErr w:type="gramEnd"/>
            <w:r w:rsidRPr="0062775D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62775D">
              <w:rPr>
                <w:sz w:val="14"/>
                <w:szCs w:val="14"/>
              </w:rPr>
              <w:t>«"Интернет-журналистика"2026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  <w:r w:rsidRPr="0062775D">
              <w:rPr>
                <w:b/>
                <w:sz w:val="14"/>
                <w:szCs w:val="14"/>
              </w:rPr>
              <w:t xml:space="preserve"> 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887AE0" w:rsidRPr="0062775D" w:rsidTr="007B223F">
        <w:trPr>
          <w:trHeight w:val="154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Музыка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Роман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Викторович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62775D" w:rsidRDefault="00887AE0" w:rsidP="00857C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Техническое обслуживание и ремонт промышленного оборудования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менеджер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62775D">
              <w:rPr>
                <w:bCs/>
                <w:sz w:val="14"/>
                <w:szCs w:val="14"/>
              </w:rPr>
              <w:t>«Подготовка населения в области ГО и защиты от ЧС»  2023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ФГАОУ </w:t>
            </w:r>
            <w:proofErr w:type="gramStart"/>
            <w:r w:rsidRPr="0062775D">
              <w:rPr>
                <w:sz w:val="14"/>
                <w:szCs w:val="14"/>
              </w:rPr>
              <w:t>ВО</w:t>
            </w:r>
            <w:proofErr w:type="gramEnd"/>
            <w:r w:rsidRPr="0062775D">
              <w:rPr>
                <w:sz w:val="14"/>
                <w:szCs w:val="14"/>
              </w:rPr>
              <w:t xml:space="preserve"> "Государственный университет просвещения" Особенности преподавания учебного предмета "Основы безопасности и защиты Родины" в условиях внесения изменений в ФОП ОО ФОП СОО,2024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ГАОУ ДПО "АОИОО» Учебный предмет «Основы безопасности и защиты Родины»: практико-ориентированное обучение, 2025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t xml:space="preserve">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bCs/>
                <w:sz w:val="14"/>
                <w:szCs w:val="14"/>
              </w:rPr>
              <w:t>«Педагог» 2018 г.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bCs/>
                <w:sz w:val="14"/>
                <w:szCs w:val="14"/>
              </w:rPr>
              <w:t>«Преподаватель по подготовке водителей автотранспортных средств по направлению «Образование и педагогика» 2021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62775D" w:rsidRDefault="00887AE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 w:rsidP="00857CC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Пахомова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Наталья</w:t>
            </w:r>
          </w:p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62775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инженер химик-технолог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высшая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ГАОУ ДПО "АОИОО"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62775D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62775D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887AE0" w:rsidRPr="0062775D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62775D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62775D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62775D" w:rsidRDefault="00887AE0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62775D" w:rsidRDefault="00887AE0" w:rsidP="00020523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Основы финансовой грамотности</w:t>
            </w:r>
          </w:p>
          <w:p w:rsidR="00887AE0" w:rsidRPr="0062775D" w:rsidRDefault="00887AE0" w:rsidP="009B6BBF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Высшее</w:t>
            </w:r>
          </w:p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62775D">
              <w:rPr>
                <w:sz w:val="14"/>
                <w:szCs w:val="14"/>
              </w:rPr>
              <w:t>пищева</w:t>
            </w:r>
            <w:proofErr w:type="spellEnd"/>
            <w:r w:rsidRPr="0062775D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62775D" w:rsidRDefault="00887AE0" w:rsidP="00020523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62775D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62775D" w:rsidRDefault="00887AE0" w:rsidP="009B6BBF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62775D" w:rsidRDefault="00887AE0" w:rsidP="009B6BBF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62775D" w:rsidRDefault="00887AE0" w:rsidP="009B6BBF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62775D" w:rsidRDefault="00887AE0" w:rsidP="009B6BBF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62775D" w:rsidRDefault="00887AE0" w:rsidP="009B6BBF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102029 Маляр</w:t>
            </w:r>
          </w:p>
          <w:p w:rsidR="00887AE0" w:rsidRPr="0062775D" w:rsidRDefault="00887AE0" w:rsidP="009B6BBF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104938 Столяр строительный</w:t>
            </w:r>
          </w:p>
        </w:tc>
      </w:tr>
      <w:tr w:rsidR="00076556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 w:rsidP="0062775D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62775D">
              <w:rPr>
                <w:sz w:val="14"/>
                <w:szCs w:val="14"/>
              </w:rPr>
              <w:t>Сажинова</w:t>
            </w:r>
            <w:proofErr w:type="spellEnd"/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Татьяна 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Общий курс железных дорог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Выполнение работ по профессии:               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18540 Слесарь по ремонту подвижного состава                               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Выполнение работ по профессии:               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16275 Осмотрщик-ремонтник вагонов                            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Техническая механика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Материаловедение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Слесарное дело</w:t>
            </w:r>
          </w:p>
          <w:p w:rsidR="00076556" w:rsidRPr="0062775D" w:rsidRDefault="00076556" w:rsidP="00CE6405">
            <w:pPr>
              <w:suppressAutoHyphens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Учебная практика</w:t>
            </w:r>
          </w:p>
          <w:p w:rsidR="00076556" w:rsidRPr="0062775D" w:rsidRDefault="00076556" w:rsidP="00CE640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62775D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Высшее</w:t>
            </w:r>
          </w:p>
          <w:p w:rsidR="00076556" w:rsidRPr="0062775D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Эксплуатация железных дорог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4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 w:rsidP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76556" w:rsidRPr="0062775D" w:rsidRDefault="00076556" w:rsidP="0007655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76556" w:rsidRPr="0062775D" w:rsidRDefault="00076556" w:rsidP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076556" w:rsidRPr="0062775D" w:rsidRDefault="00076556">
            <w:pPr>
              <w:jc w:val="both"/>
              <w:rPr>
                <w:sz w:val="14"/>
                <w:szCs w:val="14"/>
              </w:rPr>
            </w:pPr>
          </w:p>
        </w:tc>
      </w:tr>
      <w:tr w:rsidR="00076556" w:rsidRPr="0062775D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Худякова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 w:rsidP="00CE6405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Биология</w:t>
            </w:r>
          </w:p>
          <w:p w:rsidR="00076556" w:rsidRPr="0062775D" w:rsidRDefault="00076556" w:rsidP="0007655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Высшее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62775D" w:rsidRDefault="00076556" w:rsidP="00076556">
            <w:pPr>
              <w:jc w:val="both"/>
            </w:pPr>
            <w:r w:rsidRPr="0062775D">
              <w:rPr>
                <w:sz w:val="14"/>
                <w:szCs w:val="14"/>
              </w:rPr>
              <w:t>43.01.09 Повар, кондитер</w:t>
            </w:r>
          </w:p>
          <w:p w:rsidR="00076556" w:rsidRPr="0062775D" w:rsidRDefault="00076556" w:rsidP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76556" w:rsidRPr="0062775D" w:rsidRDefault="00076556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62775D" w:rsidRDefault="00076556" w:rsidP="00076556">
            <w:pPr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76556" w:rsidRPr="0062775D" w:rsidRDefault="00076556" w:rsidP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76556" w:rsidRPr="0062775D" w:rsidRDefault="00076556" w:rsidP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E26F30" w:rsidRPr="0062775D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62775D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E26F30" w:rsidRPr="0062775D" w:rsidRDefault="00E26F30" w:rsidP="00E26F30">
            <w:pPr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76556" w:rsidRPr="0062775D" w:rsidRDefault="00076556">
            <w:pPr>
              <w:rPr>
                <w:sz w:val="14"/>
                <w:szCs w:val="14"/>
              </w:rPr>
            </w:pPr>
          </w:p>
        </w:tc>
      </w:tr>
      <w:tr w:rsidR="00076556" w:rsidRPr="0062775D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76556" w:rsidRPr="0062775D" w:rsidRDefault="0007655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76556" w:rsidRPr="0062775D" w:rsidRDefault="00076556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Чернакова       Ирина</w:t>
            </w:r>
          </w:p>
          <w:p w:rsidR="00076556" w:rsidRPr="0062775D" w:rsidRDefault="00076556">
            <w:pPr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Львовна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26F30" w:rsidRPr="0062775D" w:rsidRDefault="00076556" w:rsidP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Математика</w:t>
            </w:r>
            <w:r w:rsidR="00E26F30" w:rsidRPr="0062775D">
              <w:rPr>
                <w:sz w:val="14"/>
                <w:szCs w:val="14"/>
              </w:rPr>
              <w:t xml:space="preserve">; </w:t>
            </w:r>
          </w:p>
          <w:p w:rsidR="00E26F30" w:rsidRPr="0062775D" w:rsidRDefault="00E26F30" w:rsidP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 xml:space="preserve">математические расчеты в профессиональной деятельности; </w:t>
            </w:r>
          </w:p>
          <w:p w:rsidR="00076556" w:rsidRPr="0062775D" w:rsidRDefault="00076556" w:rsidP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proofErr w:type="gramStart"/>
            <w:r w:rsidRPr="0062775D">
              <w:rPr>
                <w:sz w:val="14"/>
                <w:szCs w:val="14"/>
              </w:rPr>
              <w:t>Высшее</w:t>
            </w:r>
            <w:proofErr w:type="gramEnd"/>
            <w:r w:rsidRPr="0062775D">
              <w:rPr>
                <w:sz w:val="14"/>
                <w:szCs w:val="14"/>
              </w:rPr>
              <w:t>, учитель математики и физики</w:t>
            </w:r>
          </w:p>
          <w:p w:rsidR="00076556" w:rsidRPr="0062775D" w:rsidRDefault="00076556">
            <w:pPr>
              <w:spacing w:line="264" w:lineRule="exact"/>
              <w:ind w:right="-94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Математика с дополнительной специальностью физики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первая квалификационная категория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Основы формирования математической грамотности, 2022 г.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ГАОУ ДПО "АОИОО" Цифровые компетенции учителя математики, 2024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62775D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35 лет</w:t>
            </w:r>
          </w:p>
          <w:p w:rsidR="00076556" w:rsidRPr="0062775D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76556" w:rsidRPr="0062775D" w:rsidRDefault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076556" w:rsidRPr="0062775D" w:rsidRDefault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76556" w:rsidRPr="0062775D" w:rsidRDefault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15.02.19 Сварочное производство</w:t>
            </w:r>
          </w:p>
          <w:p w:rsidR="00076556" w:rsidRPr="0062775D" w:rsidRDefault="00076556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62775D" w:rsidRDefault="00E26F30">
            <w:pPr>
              <w:jc w:val="both"/>
              <w:rPr>
                <w:sz w:val="14"/>
                <w:szCs w:val="14"/>
              </w:rPr>
            </w:pPr>
            <w:r w:rsidRPr="0062775D">
              <w:rPr>
                <w:sz w:val="14"/>
                <w:szCs w:val="14"/>
              </w:rPr>
              <w:t>104938 Столяр строительный</w:t>
            </w:r>
          </w:p>
        </w:tc>
      </w:tr>
    </w:tbl>
    <w:p w:rsidR="00A04646" w:rsidRPr="0062775D" w:rsidRDefault="003B56C6">
      <w:r w:rsidRPr="0062775D">
        <w:t xml:space="preserve"> </w:t>
      </w:r>
    </w:p>
    <w:sectPr w:rsidR="00A04646" w:rsidRPr="0062775D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C46" w:rsidRDefault="008E1C46" w:rsidP="00A04646">
      <w:r>
        <w:separator/>
      </w:r>
    </w:p>
  </w:endnote>
  <w:endnote w:type="continuationSeparator" w:id="0">
    <w:p w:rsidR="008E1C46" w:rsidRDefault="008E1C46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C46" w:rsidRDefault="008E1C46" w:rsidP="00A04646">
      <w:r>
        <w:separator/>
      </w:r>
    </w:p>
  </w:footnote>
  <w:footnote w:type="continuationSeparator" w:id="0">
    <w:p w:rsidR="008E1C46" w:rsidRDefault="008E1C46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CE6405" w:rsidRDefault="00654E78">
        <w:pPr>
          <w:pStyle w:val="Header"/>
          <w:jc w:val="center"/>
        </w:pPr>
        <w:fldSimple w:instr="PAGE">
          <w:r w:rsidR="007D0153">
            <w:rPr>
              <w:noProof/>
            </w:rPr>
            <w:t>9</w:t>
          </w:r>
        </w:fldSimple>
      </w:p>
    </w:sdtContent>
  </w:sdt>
  <w:p w:rsidR="00CE6405" w:rsidRDefault="00CE64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10100D"/>
    <w:rsid w:val="001411C0"/>
    <w:rsid w:val="00155196"/>
    <w:rsid w:val="00274965"/>
    <w:rsid w:val="00292E43"/>
    <w:rsid w:val="002E7241"/>
    <w:rsid w:val="003164CE"/>
    <w:rsid w:val="00373AC5"/>
    <w:rsid w:val="003B56C6"/>
    <w:rsid w:val="00541404"/>
    <w:rsid w:val="005B1461"/>
    <w:rsid w:val="006257A6"/>
    <w:rsid w:val="0062775D"/>
    <w:rsid w:val="00654E78"/>
    <w:rsid w:val="007704AC"/>
    <w:rsid w:val="007A52B3"/>
    <w:rsid w:val="007B223F"/>
    <w:rsid w:val="007D0153"/>
    <w:rsid w:val="00857CC3"/>
    <w:rsid w:val="008760E6"/>
    <w:rsid w:val="00887AE0"/>
    <w:rsid w:val="00893F40"/>
    <w:rsid w:val="008E1C46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AF7591"/>
    <w:rsid w:val="00B4319B"/>
    <w:rsid w:val="00B625E8"/>
    <w:rsid w:val="00C10C66"/>
    <w:rsid w:val="00C33F58"/>
    <w:rsid w:val="00C4509A"/>
    <w:rsid w:val="00CE6405"/>
    <w:rsid w:val="00D81DD3"/>
    <w:rsid w:val="00E26F30"/>
    <w:rsid w:val="00E565EB"/>
    <w:rsid w:val="00E7624E"/>
    <w:rsid w:val="00E9483E"/>
    <w:rsid w:val="00F62E7D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5F4C2-D8F3-4CF2-A383-B2E380F0C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2412</Words>
  <Characters>13753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6</cp:revision>
  <cp:lastPrinted>2022-11-25T09:56:00Z</cp:lastPrinted>
  <dcterms:created xsi:type="dcterms:W3CDTF">2026-10-20T06:59:00Z</dcterms:created>
  <dcterms:modified xsi:type="dcterms:W3CDTF">2026-10-27T06:54:00Z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