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8C" w:rsidRDefault="0097098C" w:rsidP="0097098C">
      <w:pPr>
        <w:rPr>
          <w:rFonts w:ascii="Times New Roman" w:hAnsi="Times New Roman" w:cs="Times New Roman"/>
          <w:sz w:val="28"/>
          <w:szCs w:val="28"/>
        </w:rPr>
      </w:pPr>
      <w:r w:rsidRPr="00AE3BCE">
        <w:rPr>
          <w:rFonts w:ascii="Times New Roman" w:hAnsi="Times New Roman" w:cs="Times New Roman"/>
          <w:sz w:val="28"/>
          <w:szCs w:val="28"/>
        </w:rPr>
        <w:t>8 сентября 2023г</w:t>
      </w: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AE3BCE">
        <w:rPr>
          <w:rFonts w:ascii="Times New Roman" w:hAnsi="Times New Roman" w:cs="Times New Roman"/>
          <w:sz w:val="28"/>
          <w:szCs w:val="28"/>
        </w:rPr>
        <w:t xml:space="preserve"> группа  </w:t>
      </w:r>
      <w:r>
        <w:rPr>
          <w:rFonts w:ascii="Times New Roman" w:hAnsi="Times New Roman" w:cs="Times New Roman"/>
          <w:sz w:val="28"/>
          <w:szCs w:val="28"/>
        </w:rPr>
        <w:t>Охрана труда</w:t>
      </w:r>
      <w:r w:rsidRPr="00AE3BCE">
        <w:rPr>
          <w:rFonts w:ascii="Times New Roman" w:hAnsi="Times New Roman" w:cs="Times New Roman"/>
          <w:sz w:val="28"/>
          <w:szCs w:val="28"/>
        </w:rPr>
        <w:t>, преподаватель О.П.Окулова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98C" w:rsidRDefault="0097098C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обучающиеся группы № 8.</w:t>
      </w:r>
    </w:p>
    <w:p w:rsidR="0097098C" w:rsidRDefault="0097098C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время: 2 часа (1 пара).</w:t>
      </w:r>
    </w:p>
    <w:p w:rsidR="0097098C" w:rsidRDefault="0097098C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изучение дисциплины «Охрана труда» дистанционно.</w:t>
      </w:r>
    </w:p>
    <w:p w:rsidR="0097098C" w:rsidRDefault="0097098C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выполнить следующие задания:</w:t>
      </w:r>
    </w:p>
    <w:p w:rsidR="00AC2A87" w:rsidRDefault="00AC2A87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1.Подпишите в конспекте тему урока «Обучение и инструктажи по охране труда».</w:t>
      </w:r>
    </w:p>
    <w:p w:rsidR="00AC2A87" w:rsidRDefault="00AC2A87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2.Запишите в конспект материал по теме:</w:t>
      </w:r>
    </w:p>
    <w:p w:rsidR="001D4E5C" w:rsidRDefault="00AC2A87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4E5C">
        <w:rPr>
          <w:rFonts w:ascii="Times New Roman" w:hAnsi="Times New Roman" w:cs="Times New Roman"/>
          <w:sz w:val="28"/>
          <w:szCs w:val="28"/>
        </w:rPr>
        <w:t>Обучение всех работников, в том числе руководителей  организаций осуществляется в целях повышения уровня</w:t>
      </w:r>
      <w:r w:rsidR="00A37FDA">
        <w:rPr>
          <w:rFonts w:ascii="Times New Roman" w:hAnsi="Times New Roman" w:cs="Times New Roman"/>
          <w:sz w:val="28"/>
          <w:szCs w:val="28"/>
        </w:rPr>
        <w:t xml:space="preserve"> их профессиональных знаний</w:t>
      </w:r>
      <w:r w:rsidR="001D4E5C">
        <w:rPr>
          <w:rFonts w:ascii="Times New Roman" w:hAnsi="Times New Roman" w:cs="Times New Roman"/>
          <w:sz w:val="28"/>
          <w:szCs w:val="28"/>
        </w:rPr>
        <w:t xml:space="preserve"> в области охраны труда, необходимых для снижения профессионального риска и безопасного выполнения трудовых функций.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подразделяется на специальное обучение, ин</w:t>
      </w:r>
      <w:r w:rsidR="00271171">
        <w:rPr>
          <w:rFonts w:ascii="Times New Roman" w:hAnsi="Times New Roman" w:cs="Times New Roman"/>
          <w:sz w:val="28"/>
          <w:szCs w:val="28"/>
        </w:rPr>
        <w:t>структажи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Специальному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 подлежат: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организаций и их заместители;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главные специалисты;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структурных подразделений (отделов), осуществляющие организацию и руководство выполнения работ на рабочих местах;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4EA7">
        <w:rPr>
          <w:rFonts w:ascii="Times New Roman" w:hAnsi="Times New Roman" w:cs="Times New Roman"/>
          <w:sz w:val="28"/>
          <w:szCs w:val="28"/>
        </w:rPr>
        <w:t>члены служб</w:t>
      </w:r>
      <w:r w:rsidR="00ED6724">
        <w:rPr>
          <w:rFonts w:ascii="Times New Roman" w:hAnsi="Times New Roman" w:cs="Times New Roman"/>
          <w:sz w:val="28"/>
          <w:szCs w:val="28"/>
        </w:rPr>
        <w:t xml:space="preserve"> (отделов</w:t>
      </w:r>
      <w:r>
        <w:rPr>
          <w:rFonts w:ascii="Times New Roman" w:hAnsi="Times New Roman" w:cs="Times New Roman"/>
          <w:sz w:val="28"/>
          <w:szCs w:val="28"/>
        </w:rPr>
        <w:t>) по охране труда и т.д.</w:t>
      </w:r>
    </w:p>
    <w:p w:rsidR="001D4E5C" w:rsidRPr="00E7034C" w:rsidRDefault="001D4E5C" w:rsidP="001D4E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Инструктажи по охране труда по характеру и времени проведения подразделяются на</w:t>
      </w:r>
      <w:r w:rsidRPr="00E7034C">
        <w:rPr>
          <w:rFonts w:ascii="Times New Roman" w:hAnsi="Times New Roman" w:cs="Times New Roman"/>
          <w:sz w:val="28"/>
          <w:szCs w:val="28"/>
          <w:u w:val="single"/>
        </w:rPr>
        <w:t xml:space="preserve">:   </w:t>
      </w:r>
      <w:proofErr w:type="gramStart"/>
      <w:r w:rsidRPr="00E7034C">
        <w:rPr>
          <w:rFonts w:ascii="Times New Roman" w:hAnsi="Times New Roman" w:cs="Times New Roman"/>
          <w:sz w:val="28"/>
          <w:szCs w:val="28"/>
          <w:u w:val="single"/>
        </w:rPr>
        <w:t>вводный</w:t>
      </w:r>
      <w:proofErr w:type="gramEnd"/>
      <w:r w:rsidRPr="00E7034C">
        <w:rPr>
          <w:rFonts w:ascii="Times New Roman" w:hAnsi="Times New Roman" w:cs="Times New Roman"/>
          <w:sz w:val="28"/>
          <w:szCs w:val="28"/>
          <w:u w:val="single"/>
        </w:rPr>
        <w:t>;  первичный  на рабочем месте;  повторный;  целевой;    внеплановый.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всех видов инструктажей должно регистрироваться в журналах определенной формы. Страницы  журналов должны быть пронумерованы, прошнурованы, подписаны лицом, ответственным за их ведение и скреплены печатью организации. Журналы должны храниться в службе охраны труда (журнал вводного инструктажа) и в подразделениях у их руководителей (журнал регистрации инструктажей на рабочем месте).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25AE">
        <w:rPr>
          <w:rFonts w:ascii="Times New Roman" w:hAnsi="Times New Roman" w:cs="Times New Roman"/>
          <w:sz w:val="28"/>
          <w:szCs w:val="28"/>
          <w:u w:val="single"/>
        </w:rPr>
        <w:t>Вводный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до начала трудовой деятельности  со всеми принятыми на работу лицами, а также с обучающимися, проходящими в организации производственную практику.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Вводный инструктаж п</w:t>
      </w:r>
      <w:r w:rsidR="00CA0506">
        <w:rPr>
          <w:rFonts w:ascii="Times New Roman" w:hAnsi="Times New Roman" w:cs="Times New Roman"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 xml:space="preserve"> с учетом специфики производственной деятельности работодателя. Программа вводного инструктажа предусматривает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работника о его обязанностях в области охраны труда, ответственности и должна включать следующие вопросы: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сведения об организации;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положения законодательства о труде и об охране труда, в том числе трудовой договор, рабочее время и время отдыха; гарантии и компенсации; соблюдение трудовой дисциплины; организация работы по охране труда;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труда и факторы, характерные для данного вида деятельности;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работника по охране труда, правила поведения работников на территории организации;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требования производственной санитарии и личной гигиены;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 и причины возможных несчастных случаев, аварий, пожаров в организации из-за нарушений требований охраны труда и их предотвращение;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работника при несчастном случае на производстве.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вводного инструктажа делается запись в журнале регистрации вводного инструктажа.  Форма журнала рекомендуется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12.0.004-90 «Организация обучения безопасности труда. Общие положения».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52B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52BC">
        <w:rPr>
          <w:rFonts w:ascii="Times New Roman" w:hAnsi="Times New Roman" w:cs="Times New Roman"/>
          <w:sz w:val="28"/>
          <w:szCs w:val="28"/>
          <w:u w:val="single"/>
        </w:rPr>
        <w:t>Первичный инструктаж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проводят до начала производственной деятельности со всеми работниками вновь принятыми на работу. Проводят его с каждым работником индивидуально с практическим показом безопасных приемов и методов труда. Возможно проведение инструктажа  с группой лиц, обслуживающих однотипное оборудование, и в пределах общего рабочего места.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Программа первичного инструктажа должна содержать: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ознакомление с технологическим процессом  на данном участке работы;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оборудованием и требованиями безопасности при работе на нем;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подготовки к работе;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одежде (спецодежде);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работников за нарушение правил безопасности труда.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Первичный инструктаж завершается изучением работником инструкции по охране труда по его профессии. 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проведении первичного инструктажа на рабочем месте, работник проводивший инструктаж, делает запись в журнале регистрации инструктажа на рабочем месте. 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45EB">
        <w:rPr>
          <w:rFonts w:ascii="Times New Roman" w:hAnsi="Times New Roman" w:cs="Times New Roman"/>
          <w:sz w:val="28"/>
          <w:szCs w:val="28"/>
          <w:u w:val="single"/>
        </w:rPr>
        <w:t>Повторный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проводят с отдельными работниками, в целях закрепления полученных знаний не реже одного раза в 6 месяцев.</w:t>
      </w:r>
    </w:p>
    <w:p w:rsidR="001D4E5C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96AEE">
        <w:rPr>
          <w:rFonts w:ascii="Times New Roman" w:hAnsi="Times New Roman" w:cs="Times New Roman"/>
          <w:sz w:val="28"/>
          <w:szCs w:val="28"/>
          <w:u w:val="single"/>
        </w:rPr>
        <w:t>Внеплановый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при введении новых нормативных актов по охране труда, при изменении технологических процессов, замене оборудования, при нарушении работниками требований охраны труда. Объем и содержание инструктажа определяют в каждом конкретном случае в зависимости от причин и обстоятельств.</w:t>
      </w:r>
    </w:p>
    <w:p w:rsidR="00AC2A87" w:rsidRDefault="001D4E5C" w:rsidP="001D4E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244E">
        <w:rPr>
          <w:rFonts w:ascii="Times New Roman" w:hAnsi="Times New Roman" w:cs="Times New Roman"/>
          <w:sz w:val="28"/>
          <w:szCs w:val="28"/>
          <w:u w:val="single"/>
        </w:rPr>
        <w:t>Целевой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проводят при выполнении разовых работ, не связанных с прямыми обязанностями по профессии (разовые работы вне организации, ликвидация последствий аварий, катастроф и т.п.).</w:t>
      </w:r>
      <w:r w:rsidR="00AC2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87" w:rsidRDefault="00AC2A87" w:rsidP="0097098C">
      <w:pPr>
        <w:rPr>
          <w:rFonts w:ascii="Times New Roman" w:hAnsi="Times New Roman" w:cs="Times New Roman"/>
          <w:sz w:val="28"/>
          <w:szCs w:val="28"/>
        </w:rPr>
      </w:pPr>
    </w:p>
    <w:p w:rsidR="0042606A" w:rsidRDefault="0042606A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Составьте 5 вопросов по теме и запишите их в конспект.</w:t>
      </w:r>
    </w:p>
    <w:p w:rsidR="0097098C" w:rsidRDefault="0097098C" w:rsidP="0097098C">
      <w:pPr>
        <w:pStyle w:val="a3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Работу, выполненную в конспекте</w:t>
      </w:r>
      <w:r w:rsidR="00AC2A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предоставить преподавателю по данной дисциплине на следующем уроке в техникуме.</w:t>
      </w:r>
    </w:p>
    <w:p w:rsidR="0097098C" w:rsidRDefault="0097098C" w:rsidP="009709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98C" w:rsidRPr="00920E99" w:rsidRDefault="0097098C" w:rsidP="00970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7098C" w:rsidRPr="00AE3BCE" w:rsidRDefault="0097098C" w:rsidP="0097098C">
      <w:pPr>
        <w:rPr>
          <w:rFonts w:ascii="Times New Roman" w:hAnsi="Times New Roman" w:cs="Times New Roman"/>
          <w:sz w:val="28"/>
          <w:szCs w:val="28"/>
        </w:rPr>
      </w:pPr>
    </w:p>
    <w:p w:rsidR="00BC77BB" w:rsidRDefault="002A4EA7"/>
    <w:sectPr w:rsidR="00BC77BB" w:rsidSect="005A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70D8E"/>
    <w:multiLevelType w:val="hybridMultilevel"/>
    <w:tmpl w:val="BAE4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8C"/>
    <w:rsid w:val="001D4E5C"/>
    <w:rsid w:val="00212C23"/>
    <w:rsid w:val="00271171"/>
    <w:rsid w:val="002A4EA7"/>
    <w:rsid w:val="0042606A"/>
    <w:rsid w:val="0048178D"/>
    <w:rsid w:val="005A34BA"/>
    <w:rsid w:val="0097098C"/>
    <w:rsid w:val="00A37FDA"/>
    <w:rsid w:val="00AC2A87"/>
    <w:rsid w:val="00B65E6A"/>
    <w:rsid w:val="00CA0506"/>
    <w:rsid w:val="00ED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713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2023-09-07T15:20:00Z</dcterms:created>
  <dcterms:modified xsi:type="dcterms:W3CDTF">2023-09-07T15:43:00Z</dcterms:modified>
</cp:coreProperties>
</file>