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56"/>
        <w:tblW w:w="9574" w:type="dxa"/>
        <w:tblLayout w:type="fixed"/>
        <w:tblLook w:val="04A0" w:firstRow="1" w:lastRow="0" w:firstColumn="1" w:lastColumn="0" w:noHBand="0" w:noVBand="1"/>
      </w:tblPr>
      <w:tblGrid>
        <w:gridCol w:w="4792"/>
        <w:gridCol w:w="4782"/>
      </w:tblGrid>
      <w:tr w:rsidR="00130A29" w:rsidRPr="009116C4" w:rsidTr="00A739A2">
        <w:tc>
          <w:tcPr>
            <w:tcW w:w="4792" w:type="dxa"/>
          </w:tcPr>
          <w:p w:rsidR="00130A29" w:rsidRPr="009116C4" w:rsidRDefault="00130A29" w:rsidP="00A739A2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782" w:type="dxa"/>
          </w:tcPr>
          <w:p w:rsidR="00130A29" w:rsidRPr="009116C4" w:rsidRDefault="00130A29" w:rsidP="00A739A2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2</w:t>
            </w:r>
          </w:p>
        </w:tc>
      </w:tr>
      <w:tr w:rsidR="00130A29" w:rsidTr="00A739A2">
        <w:tc>
          <w:tcPr>
            <w:tcW w:w="9574" w:type="dxa"/>
            <w:gridSpan w:val="2"/>
          </w:tcPr>
          <w:p w:rsidR="00130A29" w:rsidRDefault="00130A29" w:rsidP="00A739A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заданному графику 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sz w:val="24"/>
                <w:szCs w:val="24"/>
              </w:rPr>
              <w:t xml:space="preserve"> назвать критические точки, стационарные, и точки экстремума.</w:t>
            </w:r>
          </w:p>
        </w:tc>
      </w:tr>
      <w:tr w:rsidR="00130A29" w:rsidTr="00A739A2">
        <w:tc>
          <w:tcPr>
            <w:tcW w:w="4792" w:type="dxa"/>
          </w:tcPr>
          <w:p w:rsidR="00130A29" w:rsidRDefault="00130A29" w:rsidP="00A739A2">
            <w:pPr>
              <w:pStyle w:val="a4"/>
              <w:ind w:left="4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046A59" wp14:editId="2A709AB8">
                  <wp:extent cx="2611120" cy="103759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130A29" w:rsidRDefault="00130A29" w:rsidP="00A739A2">
            <w:pPr>
              <w:pStyle w:val="a4"/>
              <w:ind w:left="4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EC5C23" wp14:editId="529775A4">
                  <wp:extent cx="2602230" cy="10814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A29" w:rsidRPr="00C5025D" w:rsidTr="00A739A2">
        <w:tc>
          <w:tcPr>
            <w:tcW w:w="9574" w:type="dxa"/>
            <w:gridSpan w:val="2"/>
          </w:tcPr>
          <w:p w:rsidR="00130A29" w:rsidRDefault="00130A29" w:rsidP="00A739A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рисунке изображен график 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="Calibri" w:hAnsi="Cambria Math"/>
                  <w:sz w:val="24"/>
                  <w:szCs w:val="24"/>
                </w:rPr>
                <m:t>'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4041EF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С помощью графика найти:</w:t>
            </w:r>
          </w:p>
          <w:p w:rsidR="00130A29" w:rsidRPr="004041EF" w:rsidRDefault="00130A29" w:rsidP="00A739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Точки экстремума функции</w:t>
            </w:r>
          </w:p>
          <w:p w:rsidR="00130A29" w:rsidRPr="00C5025D" w:rsidRDefault="00130A29" w:rsidP="00A739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25D">
              <w:rPr>
                <w:rFonts w:eastAsia="Calibri"/>
                <w:sz w:val="24"/>
                <w:szCs w:val="24"/>
              </w:rPr>
              <w:t>Промежутки возрастания и убывания функции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</w:p>
        </w:tc>
      </w:tr>
      <w:tr w:rsidR="00130A29" w:rsidTr="00A739A2">
        <w:tc>
          <w:tcPr>
            <w:tcW w:w="4792" w:type="dxa"/>
          </w:tcPr>
          <w:p w:rsidR="00130A29" w:rsidRDefault="00130A29" w:rsidP="00A739A2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5CD05DFB" wp14:editId="40B24D23">
                  <wp:extent cx="2611120" cy="109029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130A29" w:rsidRDefault="00130A29" w:rsidP="00A739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3460139" wp14:editId="7FA9A272">
                  <wp:extent cx="2602230" cy="10109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A29" w:rsidRPr="00207667" w:rsidTr="00A739A2">
        <w:tc>
          <w:tcPr>
            <w:tcW w:w="9574" w:type="dxa"/>
            <w:gridSpan w:val="2"/>
          </w:tcPr>
          <w:p w:rsidR="00130A29" w:rsidRPr="00207667" w:rsidRDefault="00130A29" w:rsidP="00A739A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Найти точки экстремума и значения функции в этих точках</w:t>
            </w:r>
          </w:p>
        </w:tc>
      </w:tr>
      <w:tr w:rsidR="00130A29" w:rsidRPr="00207667" w:rsidTr="00A739A2">
        <w:tc>
          <w:tcPr>
            <w:tcW w:w="4792" w:type="dxa"/>
          </w:tcPr>
          <w:p w:rsidR="00130A29" w:rsidRPr="00A739A2" w:rsidRDefault="00130A29" w:rsidP="00A739A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-2x</m:t>
              </m:r>
            </m:oMath>
          </w:p>
        </w:tc>
        <w:tc>
          <w:tcPr>
            <w:tcW w:w="4782" w:type="dxa"/>
          </w:tcPr>
          <w:p w:rsidR="00130A29" w:rsidRPr="00A739A2" w:rsidRDefault="00130A29" w:rsidP="00A739A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y=</m:t>
              </m:r>
              <m:r>
                <w:rPr>
                  <w:rFonts w:ascii="Cambria Math" w:hAnsi="Cambria Math"/>
                  <w:sz w:val="24"/>
                  <w:szCs w:val="24"/>
                </w:rPr>
                <m:t>3x-5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</w:tr>
      <w:tr w:rsidR="00130A29" w:rsidRPr="00207667" w:rsidTr="00A739A2">
        <w:tc>
          <w:tcPr>
            <w:tcW w:w="4792" w:type="dxa"/>
          </w:tcPr>
          <w:p w:rsidR="00130A29" w:rsidRPr="00A739A2" w:rsidRDefault="00130A29" w:rsidP="00A739A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+20</m:t>
              </m:r>
            </m:oMath>
          </w:p>
        </w:tc>
        <w:tc>
          <w:tcPr>
            <w:tcW w:w="4782" w:type="dxa"/>
          </w:tcPr>
          <w:p w:rsidR="00130A29" w:rsidRPr="00A739A2" w:rsidRDefault="00130A29" w:rsidP="00A739A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8x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-7</m:t>
              </m:r>
            </m:oMath>
          </w:p>
        </w:tc>
      </w:tr>
      <w:tr w:rsidR="00130A29" w:rsidRPr="00207667" w:rsidTr="00A739A2">
        <w:tc>
          <w:tcPr>
            <w:tcW w:w="9574" w:type="dxa"/>
            <w:gridSpan w:val="2"/>
          </w:tcPr>
          <w:p w:rsidR="00130A29" w:rsidRDefault="00130A29" w:rsidP="00A739A2">
            <w:pPr>
              <w:ind w:left="3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Исследовать функцию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и построить ее график</w:t>
            </w:r>
          </w:p>
        </w:tc>
      </w:tr>
      <w:tr w:rsidR="00130A29" w:rsidRPr="00207667" w:rsidTr="00A739A2">
        <w:tc>
          <w:tcPr>
            <w:tcW w:w="4792" w:type="dxa"/>
          </w:tcPr>
          <w:p w:rsidR="00130A29" w:rsidRPr="001C4CDD" w:rsidRDefault="00130A29" w:rsidP="00A739A2">
            <w:pPr>
              <w:ind w:left="720"/>
              <w:rPr>
                <w:rFonts w:ascii="Calibri" w:eastAsia="Calibri" w:hAnsi="Calibri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4782" w:type="dxa"/>
          </w:tcPr>
          <w:p w:rsidR="00130A29" w:rsidRDefault="00130A29" w:rsidP="00A739A2">
            <w:pPr>
              <w:ind w:left="345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oMath>
            </m:oMathPara>
          </w:p>
        </w:tc>
      </w:tr>
    </w:tbl>
    <w:p w:rsidR="00A739A2" w:rsidRPr="00A739A2" w:rsidRDefault="00A739A2" w:rsidP="00A73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 w:rsidRPr="00A739A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A739A2" w:rsidRPr="00A739A2" w:rsidRDefault="00A739A2" w:rsidP="00A739A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ПРИМЕНЕНИЕ ПРОИЗВОДНОЙ.</w:t>
      </w:r>
    </w:p>
    <w:p w:rsidR="00105950" w:rsidRDefault="00105950" w:rsidP="00A73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9A2" w:rsidRPr="00A739A2" w:rsidRDefault="00A739A2" w:rsidP="00A739A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739A2">
        <w:rPr>
          <w:rFonts w:ascii="Times New Roman" w:hAnsi="Times New Roman" w:cs="Times New Roman"/>
          <w:color w:val="C00000"/>
          <w:sz w:val="28"/>
          <w:szCs w:val="28"/>
        </w:rPr>
        <w:t>Выполняем работу на двойных листах, подписав дату, Ф.И.О., группу!</w:t>
      </w:r>
    </w:p>
    <w:p w:rsidR="00A739A2" w:rsidRDefault="00A739A2" w:rsidP="00A739A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Сдать работу на паре по расписанию.</w:t>
      </w:r>
    </w:p>
    <w:p w:rsidR="00A739A2" w:rsidRPr="00A739A2" w:rsidRDefault="00A739A2" w:rsidP="00A739A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739A2">
        <w:rPr>
          <w:rFonts w:ascii="Times New Roman" w:hAnsi="Times New Roman" w:cs="Times New Roman"/>
          <w:color w:val="C00000"/>
          <w:sz w:val="28"/>
          <w:szCs w:val="28"/>
        </w:rPr>
        <w:t>Работу выполняем в соответствии с присвоенным вариантом!</w:t>
      </w:r>
    </w:p>
    <w:p w:rsidR="00A739A2" w:rsidRPr="00A739A2" w:rsidRDefault="00A739A2" w:rsidP="00A739A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739A2">
        <w:rPr>
          <w:rFonts w:ascii="Times New Roman" w:hAnsi="Times New Roman" w:cs="Times New Roman"/>
          <w:color w:val="C00000"/>
          <w:sz w:val="28"/>
          <w:szCs w:val="28"/>
        </w:rPr>
        <w:t>В-1: студенты с фамилиями, начинающимися с буквы «А» по «К» включительно</w:t>
      </w:r>
    </w:p>
    <w:p w:rsidR="00A739A2" w:rsidRPr="00A739A2" w:rsidRDefault="00A739A2" w:rsidP="00A739A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739A2">
        <w:rPr>
          <w:rFonts w:ascii="Times New Roman" w:hAnsi="Times New Roman" w:cs="Times New Roman"/>
          <w:color w:val="C00000"/>
          <w:sz w:val="28"/>
          <w:szCs w:val="28"/>
        </w:rPr>
        <w:t>В-2: студенты с фамилиями, начинающимися на букву «Л» по «Я» включительно</w:t>
      </w:r>
    </w:p>
    <w:p w:rsidR="00A739A2" w:rsidRPr="00A739A2" w:rsidRDefault="00A739A2" w:rsidP="00A739A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739A2">
        <w:rPr>
          <w:rFonts w:ascii="Times New Roman" w:hAnsi="Times New Roman" w:cs="Times New Roman"/>
          <w:color w:val="C00000"/>
          <w:sz w:val="28"/>
          <w:szCs w:val="28"/>
        </w:rPr>
        <w:t>Удачи и терпения!!!!</w:t>
      </w:r>
    </w:p>
    <w:p w:rsidR="00A739A2" w:rsidRPr="00A739A2" w:rsidRDefault="00A739A2" w:rsidP="00A739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9A2" w:rsidRPr="00A73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4DD"/>
    <w:multiLevelType w:val="hybridMultilevel"/>
    <w:tmpl w:val="29946796"/>
    <w:lvl w:ilvl="0" w:tplc="04190017">
      <w:start w:val="1"/>
      <w:numFmt w:val="lowerLetter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EF67B1"/>
    <w:multiLevelType w:val="hybridMultilevel"/>
    <w:tmpl w:val="D724077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56C526D"/>
    <w:multiLevelType w:val="hybridMultilevel"/>
    <w:tmpl w:val="F18C11F0"/>
    <w:lvl w:ilvl="0" w:tplc="04190017">
      <w:start w:val="1"/>
      <w:numFmt w:val="lowerLetter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1A1EB5"/>
    <w:multiLevelType w:val="hybridMultilevel"/>
    <w:tmpl w:val="1854AE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8E"/>
    <w:rsid w:val="00105950"/>
    <w:rsid w:val="00130A29"/>
    <w:rsid w:val="00A739A2"/>
    <w:rsid w:val="00B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8225"/>
  <w15:chartTrackingRefBased/>
  <w15:docId w15:val="{9E846B8F-53AE-40B2-A94E-DBBE36B2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A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4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7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7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0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2023-03-26T21:35:00Z</dcterms:created>
  <dcterms:modified xsi:type="dcterms:W3CDTF">2023-03-26T21:48:00Z</dcterms:modified>
</cp:coreProperties>
</file>