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20" w:rsidRDefault="002D2C20" w:rsidP="00E421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по Обществознанию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E421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 26.04.2022 </w:t>
      </w:r>
    </w:p>
    <w:p w:rsidR="00E42111" w:rsidRDefault="002D2C20" w:rsidP="00E421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(преподаватель Янсон Татьяна </w:t>
      </w:r>
      <w:r w:rsidR="00E421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икторовна</w:t>
      </w:r>
      <w:r w:rsidR="00E42111">
        <w:rPr>
          <w:rFonts w:ascii="Times New Roman" w:hAnsi="Times New Roman" w:cs="Times New Roman"/>
          <w:sz w:val="28"/>
          <w:szCs w:val="28"/>
        </w:rPr>
        <w:t>.)</w:t>
      </w:r>
    </w:p>
    <w:p w:rsidR="00E42111" w:rsidRDefault="00E42111" w:rsidP="00E42111"/>
    <w:p w:rsidR="00E42111" w:rsidRDefault="00E42111" w:rsidP="00E42111"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  А.Г. Важенин  </w:t>
      </w:r>
    </w:p>
    <w:p w:rsidR="00E42111" w:rsidRDefault="00E42111" w:rsidP="00E42111">
      <w:pPr>
        <w:rPr>
          <w:rFonts w:ascii="Times New Roman" w:hAnsi="Times New Roman" w:cs="Times New Roman"/>
          <w:b/>
          <w:color w:val="FF0000"/>
          <w:sz w:val="44"/>
        </w:rPr>
      </w:pPr>
      <w:r>
        <w:rPr>
          <w:rFonts w:ascii="Times New Roman" w:hAnsi="Times New Roman" w:cs="Times New Roman"/>
          <w:b/>
          <w:color w:val="FF0000"/>
          <w:sz w:val="44"/>
        </w:rPr>
        <w:t>http://bolohovomt.ru/doc/obsestvoznanie.pdf</w:t>
      </w:r>
    </w:p>
    <w:p w:rsidR="00E42111" w:rsidRDefault="00E42111" w:rsidP="00E4211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42111" w:rsidRDefault="00E42111" w:rsidP="00E4211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Глобализация современного общества</w:t>
      </w:r>
    </w:p>
    <w:p w:rsidR="00E42111" w:rsidRDefault="00E42111" w:rsidP="00E4211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42111" w:rsidRDefault="00E42111" w:rsidP="00E421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E42111" w:rsidRDefault="00E42111" w:rsidP="00E421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1)Что такое глобализация?</w:t>
      </w:r>
    </w:p>
    <w:p w:rsidR="00E42111" w:rsidRDefault="00E42111" w:rsidP="00E421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2)Как она проявляется в современном мире?</w:t>
      </w:r>
    </w:p>
    <w:p w:rsidR="00E42111" w:rsidRDefault="00E42111" w:rsidP="00E421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3)Что такое «однополюсный» и «многополюсный мир»?</w:t>
      </w:r>
    </w:p>
    <w:p w:rsidR="00E42111" w:rsidRDefault="00E42111" w:rsidP="00E421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Почему возникло движение АНТИГЛОБАЛИСТОВ и их цели?</w:t>
      </w:r>
    </w:p>
    <w:p w:rsidR="00E42111" w:rsidRDefault="00E42111" w:rsidP="00E421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5)Назовите характерные черты глобализации.</w:t>
      </w:r>
    </w:p>
    <w:p w:rsidR="00E42111" w:rsidRDefault="00E42111" w:rsidP="00E421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2111" w:rsidRDefault="00E42111" w:rsidP="00E421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2111" w:rsidRDefault="00E42111" w:rsidP="00E421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2111" w:rsidRDefault="00E42111" w:rsidP="00E421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2111" w:rsidRDefault="00E42111" w:rsidP="00E421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2111" w:rsidRDefault="00E42111" w:rsidP="00E421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можно найти в учебнике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http://bolohovomt.ru/doc/obsestvoznanie.pdf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b/>
          <w:color w:val="FF0000"/>
          <w:sz w:val="48"/>
          <w:szCs w:val="28"/>
        </w:rPr>
        <w:t>стр. 111- 117</w:t>
      </w:r>
    </w:p>
    <w:p w:rsidR="00E42111" w:rsidRDefault="00E42111" w:rsidP="00E421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2111" w:rsidRDefault="00E42111" w:rsidP="00E421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выполнить в тетради, прислать фото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</w:t>
      </w:r>
    </w:p>
    <w:p w:rsidR="00E42111" w:rsidRDefault="00E42111" w:rsidP="00E421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</w:p>
    <w:p w:rsidR="00696E4D" w:rsidRDefault="00696E4D"/>
    <w:p w:rsidR="005042F4" w:rsidRDefault="005042F4"/>
    <w:p w:rsidR="005042F4" w:rsidRDefault="005042F4"/>
    <w:p w:rsidR="005042F4" w:rsidRDefault="005042F4" w:rsidP="005042F4">
      <w:pPr>
        <w:rPr>
          <w:b/>
          <w:color w:val="FF0000"/>
        </w:rPr>
      </w:pPr>
    </w:p>
    <w:p w:rsidR="005042F4" w:rsidRDefault="005042F4" w:rsidP="005042F4">
      <w:pPr>
        <w:pStyle w:val="a4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Не забудьте к среде 27 апреля подготовить доклад по социальным проблемам</w:t>
      </w:r>
      <w:proofErr w:type="gramStart"/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!</w:t>
      </w:r>
      <w:proofErr w:type="gramEnd"/>
      <w:r>
        <w:rPr>
          <w:rFonts w:ascii="Times New Roman" w:hAnsi="Times New Roman" w:cs="Times New Roman"/>
          <w:b/>
          <w:color w:val="FF0000"/>
          <w:sz w:val="52"/>
          <w:szCs w:val="52"/>
        </w:rPr>
        <w:t>!!!!!!!!!!!!!!!!</w:t>
      </w:r>
    </w:p>
    <w:p w:rsidR="005042F4" w:rsidRDefault="005042F4"/>
    <w:sectPr w:rsidR="005042F4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111"/>
    <w:rsid w:val="0009391A"/>
    <w:rsid w:val="002D2C20"/>
    <w:rsid w:val="005042F4"/>
    <w:rsid w:val="00696E4D"/>
    <w:rsid w:val="00A47507"/>
    <w:rsid w:val="00B07DD2"/>
    <w:rsid w:val="00E4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111"/>
    <w:rPr>
      <w:color w:val="0000FF" w:themeColor="hyperlink"/>
      <w:u w:val="single"/>
    </w:rPr>
  </w:style>
  <w:style w:type="paragraph" w:styleId="a4">
    <w:name w:val="No Spacing"/>
    <w:uiPriority w:val="1"/>
    <w:qFormat/>
    <w:rsid w:val="00E421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v@apt29.ru)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hyperlink" Target="http://bolohovomt.ru/doc/obsestvozna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2022-04-05T18:20:00Z</dcterms:created>
  <dcterms:modified xsi:type="dcterms:W3CDTF">2022-04-26T03:09:00Z</dcterms:modified>
</cp:coreProperties>
</file>