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18" w:rsidRDefault="0076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77BB" w:rsidRDefault="00506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391B">
        <w:rPr>
          <w:rFonts w:ascii="Times New Roman" w:hAnsi="Times New Roman" w:cs="Times New Roman"/>
          <w:sz w:val="28"/>
          <w:szCs w:val="28"/>
        </w:rPr>
        <w:t xml:space="preserve"> </w:t>
      </w:r>
      <w:r w:rsidR="0076391B" w:rsidRPr="0076391B">
        <w:rPr>
          <w:rFonts w:ascii="Times New Roman" w:hAnsi="Times New Roman" w:cs="Times New Roman"/>
          <w:sz w:val="28"/>
          <w:szCs w:val="28"/>
        </w:rPr>
        <w:t>3 июня</w:t>
      </w:r>
      <w:r w:rsidR="00857844">
        <w:rPr>
          <w:rFonts w:ascii="Times New Roman" w:hAnsi="Times New Roman" w:cs="Times New Roman"/>
          <w:sz w:val="28"/>
          <w:szCs w:val="28"/>
        </w:rPr>
        <w:t>,</w:t>
      </w:r>
      <w:r w:rsidR="0076391B" w:rsidRPr="0076391B">
        <w:rPr>
          <w:rFonts w:ascii="Times New Roman" w:hAnsi="Times New Roman" w:cs="Times New Roman"/>
          <w:sz w:val="28"/>
          <w:szCs w:val="28"/>
        </w:rPr>
        <w:t xml:space="preserve"> 46 гр.</w:t>
      </w:r>
      <w:r w:rsidR="00857844">
        <w:rPr>
          <w:rFonts w:ascii="Times New Roman" w:hAnsi="Times New Roman" w:cs="Times New Roman"/>
          <w:sz w:val="28"/>
          <w:szCs w:val="28"/>
        </w:rPr>
        <w:t xml:space="preserve">, </w:t>
      </w:r>
      <w:r w:rsidR="0076391B" w:rsidRPr="0076391B">
        <w:rPr>
          <w:rFonts w:ascii="Times New Roman" w:hAnsi="Times New Roman" w:cs="Times New Roman"/>
          <w:sz w:val="28"/>
          <w:szCs w:val="28"/>
        </w:rPr>
        <w:t xml:space="preserve"> Экономика, преподаватель О.П.Окулова</w:t>
      </w:r>
    </w:p>
    <w:p w:rsidR="00EE5E3A" w:rsidRDefault="00EE5E3A" w:rsidP="00912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обучающиеся гр.</w:t>
      </w:r>
      <w:r w:rsidR="0085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46.</w:t>
      </w:r>
    </w:p>
    <w:p w:rsidR="00EE5E3A" w:rsidRDefault="00EE5E3A" w:rsidP="00912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последнее занятие по дисциплине «Экономика», поэтому пишем дифференцированный зачет</w:t>
      </w:r>
      <w:r w:rsidR="0073777A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расписании дисциплины «Экономика» больше не будет (итоговая оценка выставляется  в диплом).</w:t>
      </w:r>
    </w:p>
    <w:p w:rsidR="00EE5E3A" w:rsidRDefault="00EE5E3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857844" w:rsidRDefault="00857844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конспекте:</w:t>
      </w:r>
    </w:p>
    <w:p w:rsidR="00857844" w:rsidRDefault="00857844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«Экономика»</w:t>
      </w:r>
    </w:p>
    <w:p w:rsidR="00857844" w:rsidRDefault="00096570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7844">
        <w:rPr>
          <w:rFonts w:ascii="Times New Roman" w:hAnsi="Times New Roman" w:cs="Times New Roman"/>
          <w:sz w:val="28"/>
          <w:szCs w:val="28"/>
        </w:rPr>
        <w:t>бучающегося гр. 46 _______________________________Ф.И.О.</w:t>
      </w:r>
    </w:p>
    <w:p w:rsidR="00EE5E3A" w:rsidRDefault="00EE5E3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Дифференцированный зачет по дисциплине «Экономика» будет в виде кроссворда из 25 слов,  имеющих отношение к дисциплине «Экономика»</w:t>
      </w:r>
      <w:proofErr w:type="gramStart"/>
      <w:r w:rsidR="002C1C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1C79">
        <w:rPr>
          <w:rFonts w:ascii="Times New Roman" w:hAnsi="Times New Roman" w:cs="Times New Roman"/>
          <w:sz w:val="28"/>
          <w:szCs w:val="28"/>
        </w:rPr>
        <w:t xml:space="preserve"> Для составления кроссворда использовать конспект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EC1" w:rsidRDefault="00EE5E3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необходимо </w:t>
      </w:r>
      <w:r w:rsidR="00857844">
        <w:rPr>
          <w:rFonts w:ascii="Times New Roman" w:hAnsi="Times New Roman" w:cs="Times New Roman"/>
          <w:sz w:val="28"/>
          <w:szCs w:val="28"/>
        </w:rPr>
        <w:t>составить в конспекте, обязательно с вопросами,</w:t>
      </w:r>
      <w:r>
        <w:rPr>
          <w:rFonts w:ascii="Times New Roman" w:hAnsi="Times New Roman" w:cs="Times New Roman"/>
          <w:sz w:val="28"/>
          <w:szCs w:val="28"/>
        </w:rPr>
        <w:t xml:space="preserve">  ответами </w:t>
      </w:r>
      <w:r w:rsidR="00857844">
        <w:rPr>
          <w:rFonts w:ascii="Times New Roman" w:hAnsi="Times New Roman" w:cs="Times New Roman"/>
          <w:sz w:val="28"/>
          <w:szCs w:val="28"/>
        </w:rPr>
        <w:t>и рисунком кроссворда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3A" w:rsidRDefault="002C1C79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Копировать кроссворд из Интернета </w:t>
      </w:r>
      <w:r w:rsidR="00524B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нельзя</w:t>
      </w:r>
      <w:r w:rsidR="00524B24">
        <w:rPr>
          <w:rFonts w:ascii="Times New Roman" w:hAnsi="Times New Roman" w:cs="Times New Roman"/>
          <w:sz w:val="28"/>
          <w:szCs w:val="28"/>
        </w:rPr>
        <w:t>.</w:t>
      </w:r>
    </w:p>
    <w:p w:rsidR="00EE5E3A" w:rsidRDefault="00857844" w:rsidP="00E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EE5E3A">
        <w:rPr>
          <w:rFonts w:ascii="Times New Roman" w:hAnsi="Times New Roman" w:cs="Times New Roman"/>
          <w:sz w:val="28"/>
          <w:szCs w:val="28"/>
        </w:rPr>
        <w:t>россворд   отправьте на электронную почту преподавателя Окуловой О.П. (электронный  адрес на сайте техникума).</w:t>
      </w:r>
    </w:p>
    <w:p w:rsidR="00EE5E3A" w:rsidRDefault="00EE5E3A" w:rsidP="00EE5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E3A" w:rsidRDefault="00EE5E3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E5E3A" w:rsidRDefault="00EE5E3A" w:rsidP="00EE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-  24 – 25 слов,</w:t>
      </w:r>
    </w:p>
    <w:p w:rsidR="00EE5E3A" w:rsidRDefault="00EE5E3A" w:rsidP="00EE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  20 – 23 слова,</w:t>
      </w:r>
    </w:p>
    <w:p w:rsidR="00EE5E3A" w:rsidRPr="00A17952" w:rsidRDefault="00EE5E3A" w:rsidP="00EE5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 -  15 – 19 слов </w:t>
      </w:r>
    </w:p>
    <w:p w:rsidR="00EE5E3A" w:rsidRDefault="00EE5E3A" w:rsidP="00EE5E3A">
      <w:pPr>
        <w:rPr>
          <w:rFonts w:ascii="Times New Roman" w:hAnsi="Times New Roman" w:cs="Times New Roman"/>
          <w:sz w:val="28"/>
          <w:szCs w:val="28"/>
        </w:rPr>
      </w:pPr>
    </w:p>
    <w:p w:rsidR="00857844" w:rsidRDefault="0073777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844">
        <w:rPr>
          <w:rFonts w:ascii="Times New Roman" w:hAnsi="Times New Roman" w:cs="Times New Roman"/>
          <w:sz w:val="28"/>
          <w:szCs w:val="28"/>
        </w:rPr>
        <w:t xml:space="preserve">  Срок выполнения задания и сдачи на проверку  03.06 – 04.06.2020г.</w:t>
      </w:r>
    </w:p>
    <w:p w:rsidR="0073777A" w:rsidRPr="00772E9D" w:rsidRDefault="0073777A" w:rsidP="00EE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Всем, кто выполнял и отправлял  работы</w:t>
      </w:r>
      <w:r w:rsidR="002C1C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огромная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EE5E3A" w:rsidRPr="0076391B" w:rsidRDefault="00EE5E3A">
      <w:pPr>
        <w:rPr>
          <w:rFonts w:ascii="Times New Roman" w:hAnsi="Times New Roman" w:cs="Times New Roman"/>
          <w:sz w:val="28"/>
          <w:szCs w:val="28"/>
        </w:rPr>
      </w:pPr>
    </w:p>
    <w:sectPr w:rsidR="00EE5E3A" w:rsidRPr="0076391B" w:rsidSect="001F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91B"/>
    <w:rsid w:val="00096570"/>
    <w:rsid w:val="001F1FD6"/>
    <w:rsid w:val="002C1C79"/>
    <w:rsid w:val="0048178D"/>
    <w:rsid w:val="00506A18"/>
    <w:rsid w:val="00524B24"/>
    <w:rsid w:val="0073777A"/>
    <w:rsid w:val="0076391B"/>
    <w:rsid w:val="00787EC1"/>
    <w:rsid w:val="00857844"/>
    <w:rsid w:val="00912A01"/>
    <w:rsid w:val="00B65E6A"/>
    <w:rsid w:val="00E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2020-06-02T11:53:00Z</dcterms:created>
  <dcterms:modified xsi:type="dcterms:W3CDTF">2020-06-02T12:42:00Z</dcterms:modified>
</cp:coreProperties>
</file>